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7A" w:rsidRDefault="00994E9B" w:rsidP="009E56B9">
      <w:pPr>
        <w:pStyle w:val="1"/>
        <w:jc w:val="center"/>
      </w:pPr>
      <w:r>
        <w:rPr>
          <w:rFonts w:hint="eastAsia"/>
        </w:rPr>
        <w:t>留德小结（2013级Aschaffenburg）</w:t>
      </w:r>
    </w:p>
    <w:p w:rsidR="00994E9B" w:rsidRDefault="00517787" w:rsidP="009E56B9">
      <w:pPr>
        <w:pStyle w:val="2"/>
      </w:pPr>
      <w:r>
        <w:rPr>
          <w:rFonts w:hint="eastAsia"/>
        </w:rPr>
        <w:t>学校概况</w:t>
      </w:r>
    </w:p>
    <w:p w:rsidR="00517787" w:rsidRDefault="00517787">
      <w:r>
        <w:rPr>
          <w:rFonts w:hint="eastAsia"/>
        </w:rPr>
        <w:t>阿沙芬堡是一个比较富庶的小城，安全情况相对于一些大城市可能会好些，但是依然强烈不建议夜晚出门或者晚归。在路上还是可以看到难民，大家一定要有保护自己的意识。这个小城处于全德的中心部分，又临近交通枢纽法兰克福与萨尔茨堡，所以出行会非常方便。</w:t>
      </w:r>
      <w:r w:rsidR="00F3393B">
        <w:rPr>
          <w:rFonts w:hint="eastAsia"/>
        </w:rPr>
        <w:t>可能是因为校区比较小，宿舍有限，作为双学位交换生的中德学生是被以德国学生同样标准对待的，也就意味着我们没有被安排宿舍。</w:t>
      </w:r>
      <w:r w:rsidR="00F3393B" w:rsidRPr="00F3393B">
        <w:rPr>
          <w:rFonts w:hint="eastAsia"/>
        </w:rPr>
        <w:t>找房不易，</w:t>
      </w:r>
      <w:r w:rsidR="00F3393B">
        <w:rPr>
          <w:rFonts w:hint="eastAsia"/>
        </w:rPr>
        <w:t>四个人在到达德国前两周才找到房子，是在wg</w:t>
      </w:r>
      <w:r w:rsidR="00F3393B">
        <w:t>-gesucht.de</w:t>
      </w:r>
      <w:r w:rsidR="00F3393B">
        <w:rPr>
          <w:rFonts w:hint="eastAsia"/>
        </w:rPr>
        <w:t>这个网站上找的。仔细想想还是比较佩服我我们自己，在国内顶着时差和房东发邮件（笑），但同学们一定要警惕假房东，比如说自己在国外让你先汇款再把钥匙寄过来那种，八成就是骗子。一次押金可能要400欧（每个房东各不相同），不是一笔小数目。总归是来之前有容身之处，我们四个人分别住在四个WG中，</w:t>
      </w:r>
      <w:r w:rsidR="00F3393B" w:rsidRPr="00F3393B">
        <w:rPr>
          <w:rFonts w:hint="eastAsia"/>
        </w:rPr>
        <w:t>位置</w:t>
      </w:r>
      <w:r w:rsidR="00F3393B">
        <w:rPr>
          <w:rFonts w:hint="eastAsia"/>
        </w:rPr>
        <w:t>还都算便利，</w:t>
      </w:r>
      <w:r w:rsidR="00F3393B" w:rsidRPr="00F3393B">
        <w:t>走路基本可以解决问题。</w:t>
      </w:r>
      <w:r w:rsidR="00F3393B">
        <w:rPr>
          <w:rFonts w:hint="eastAsia"/>
        </w:rPr>
        <w:t>其中一</w:t>
      </w:r>
      <w:r w:rsidR="00990FD6">
        <w:rPr>
          <w:rFonts w:hint="eastAsia"/>
        </w:rPr>
        <w:t>位</w:t>
      </w:r>
      <w:r w:rsidR="00F3393B">
        <w:rPr>
          <w:rFonts w:hint="eastAsia"/>
        </w:rPr>
        <w:t>同学住的较远，买了一辆自行车，并且在天气冷时选择坐公交。由于不是每天都上课，买公交月票并不合适，分次买反而更加符合现实情况。阿沙芬堡</w:t>
      </w:r>
      <w:r w:rsidR="00F3393B" w:rsidRPr="00F3393B">
        <w:t>气候宜人，基本同于中国东北地区</w:t>
      </w:r>
      <w:r w:rsidR="00990FD6">
        <w:rPr>
          <w:rFonts w:hint="eastAsia"/>
        </w:rPr>
        <w:t>，但冬季也不会太冷</w:t>
      </w:r>
      <w:r w:rsidR="00F3393B" w:rsidRPr="00F3393B">
        <w:t>，风景优美，建筑古朴。安全问题相对大城市稍好，但仍有很多难民，注意晚上不出门，</w:t>
      </w:r>
      <w:r w:rsidR="00990FD6" w:rsidRPr="00F3393B">
        <w:t>注意晚上不出门</w:t>
      </w:r>
      <w:r w:rsidR="00990FD6">
        <w:rPr>
          <w:rFonts w:hint="eastAsia"/>
        </w:rPr>
        <w:t>，</w:t>
      </w:r>
      <w:r w:rsidR="00990FD6" w:rsidRPr="00F3393B">
        <w:t>注意晚上不出门</w:t>
      </w:r>
      <w:r w:rsidR="00990FD6">
        <w:rPr>
          <w:rFonts w:hint="eastAsia"/>
        </w:rPr>
        <w:t>，</w:t>
      </w:r>
      <w:r w:rsidR="00990FD6">
        <w:t>尽量不去火车站等嘈杂地方，</w:t>
      </w:r>
      <w:r w:rsidR="00990FD6">
        <w:rPr>
          <w:rFonts w:hint="eastAsia"/>
        </w:rPr>
        <w:t>要</w:t>
      </w:r>
      <w:r w:rsidR="00F3393B" w:rsidRPr="00F3393B">
        <w:t>结伴而行，不给陌生人开门。</w:t>
      </w:r>
    </w:p>
    <w:p w:rsidR="00990FD6" w:rsidRDefault="00990FD6" w:rsidP="009E56B9">
      <w:pPr>
        <w:pStyle w:val="2"/>
      </w:pPr>
      <w:r>
        <w:rPr>
          <w:rFonts w:hint="eastAsia"/>
        </w:rPr>
        <w:t>学习概况</w:t>
      </w:r>
    </w:p>
    <w:p w:rsidR="00990FD6" w:rsidRDefault="00994E9B">
      <w:r>
        <w:rPr>
          <w:rFonts w:hint="eastAsia"/>
        </w:rPr>
        <w:t>经过前半年的学习，已经基本可以适应德国的教育体系。对于来自中国的中德学生，我们最大的困难应该就是语言问题了</w:t>
      </w:r>
      <w:r w:rsidR="00990FD6">
        <w:rPr>
          <w:rFonts w:hint="eastAsia"/>
        </w:rPr>
        <w:t>，尤其是实验部分，前两次实验基本很少能听懂导师的解释，也很难快速准确地表达自己的见解。幸亏一些基础知识在国内课程学过，德国同学也比较友好</w:t>
      </w:r>
      <w:r>
        <w:rPr>
          <w:rFonts w:hint="eastAsia"/>
        </w:rPr>
        <w:t>。大部分阿沙芬堡的课程内容在国内的时候我们都接触过，所以情况基本就是题目可以看懂，</w:t>
      </w:r>
      <w:r w:rsidR="004325A0">
        <w:rPr>
          <w:rFonts w:hint="eastAsia"/>
        </w:rPr>
        <w:t>基本就</w:t>
      </w:r>
      <w:r>
        <w:rPr>
          <w:rFonts w:hint="eastAsia"/>
        </w:rPr>
        <w:t>可以做。课堂上老师讲的笑话与各种梗</w:t>
      </w:r>
      <w:r w:rsidR="004325A0">
        <w:rPr>
          <w:rFonts w:hint="eastAsia"/>
        </w:rPr>
        <w:t>我们</w:t>
      </w:r>
      <w:r>
        <w:rPr>
          <w:rFonts w:hint="eastAsia"/>
        </w:rPr>
        <w:t>基本听不懂，</w:t>
      </w:r>
      <w:r w:rsidR="004325A0">
        <w:rPr>
          <w:rFonts w:hint="eastAsia"/>
        </w:rPr>
        <w:t>导致全班同学都在笑的时候我们还一脸茫然地看着教授，说实话这种情况挺尴尬的。</w:t>
      </w:r>
      <w:r w:rsidR="00990FD6">
        <w:rPr>
          <w:rFonts w:hint="eastAsia"/>
        </w:rPr>
        <w:t>理论学期的学习在学期中期渐入佳境，</w:t>
      </w:r>
      <w:r w:rsidR="004325A0">
        <w:rPr>
          <w:rFonts w:hint="eastAsia"/>
        </w:rPr>
        <w:t>考试非常顺利，我们可以熟练掌握各种题目的套路与题型，通过考试不是大问题</w:t>
      </w:r>
      <w:r w:rsidR="00990FD6">
        <w:rPr>
          <w:rFonts w:hint="eastAsia"/>
        </w:rPr>
        <w:t>，大家在期末考试中也取得了比较满意的成绩。</w:t>
      </w:r>
    </w:p>
    <w:p w:rsidR="00990FD6" w:rsidRDefault="00990FD6" w:rsidP="009E56B9">
      <w:pPr>
        <w:pStyle w:val="2"/>
      </w:pPr>
      <w:r>
        <w:rPr>
          <w:rFonts w:hint="eastAsia"/>
        </w:rPr>
        <w:t>课程简介</w:t>
      </w:r>
    </w:p>
    <w:p w:rsidR="00990FD6" w:rsidRDefault="00990FD6" w:rsidP="009E56B9">
      <w:pPr>
        <w:pStyle w:val="3"/>
      </w:pPr>
      <w:proofErr w:type="spellStart"/>
      <w:r>
        <w:rPr>
          <w:rFonts w:hint="eastAsia"/>
        </w:rPr>
        <w:t>Elektrische</w:t>
      </w:r>
      <w:proofErr w:type="spellEnd"/>
      <w:r>
        <w:t xml:space="preserve"> </w:t>
      </w:r>
      <w:proofErr w:type="spellStart"/>
      <w:r>
        <w:rPr>
          <w:rFonts w:hint="eastAsia"/>
        </w:rPr>
        <w:t>Antrieb</w:t>
      </w:r>
      <w:r w:rsidR="000C6A0D">
        <w:t>e</w:t>
      </w:r>
      <w:proofErr w:type="spellEnd"/>
    </w:p>
    <w:p w:rsidR="000C6A0D" w:rsidRDefault="000C6A0D">
      <w:r>
        <w:rPr>
          <w:rFonts w:hint="eastAsia"/>
        </w:rPr>
        <w:t>给我们上这门课的教授是Prof</w:t>
      </w:r>
      <w:r>
        <w:t xml:space="preserve">. </w:t>
      </w:r>
      <w:r>
        <w:rPr>
          <w:rFonts w:hint="eastAsia"/>
        </w:rPr>
        <w:t>Teig</w:t>
      </w:r>
      <w:r w:rsidR="008220AB">
        <w:t>el</w:t>
      </w:r>
      <w:r w:rsidR="008220AB">
        <w:rPr>
          <w:rFonts w:hint="eastAsia"/>
        </w:rPr>
        <w:t>koetter</w:t>
      </w:r>
      <w:r w:rsidR="007F4803">
        <w:rPr>
          <w:rFonts w:hint="eastAsia"/>
        </w:rPr>
        <w:t>，经常讲一些冷笑话，但我们听不懂。课程的主要内容就是三种电机——同步电机，异步电机，直流电机。内容相对国内外教课更深一些，有国内基础不成问题，主要围绕各种曲线来讲的。由于一些专业名词在课上听课时大家反应不过来，课后复习就变得很关键了，考试之前把所有的题目做一遍，通过不是问题。同时这门考试允许同学们带两页A4纸（</w:t>
      </w:r>
      <w:r w:rsidR="00BB4E8E">
        <w:rPr>
          <w:rFonts w:hint="eastAsia"/>
        </w:rPr>
        <w:t>仅</w:t>
      </w:r>
      <w:r w:rsidR="007F4803">
        <w:rPr>
          <w:rFonts w:hint="eastAsia"/>
        </w:rPr>
        <w:t>两面</w:t>
      </w:r>
      <w:r w:rsidR="00BB4E8E">
        <w:rPr>
          <w:rFonts w:hint="eastAsia"/>
        </w:rPr>
        <w:t>，考试时会挨个检查</w:t>
      </w:r>
      <w:r w:rsidR="007F4803">
        <w:rPr>
          <w:rFonts w:hint="eastAsia"/>
        </w:rPr>
        <w:t>）的笔记，主要是读懂题，最</w:t>
      </w:r>
      <w:r w:rsidR="007F4803">
        <w:rPr>
          <w:rFonts w:hint="eastAsia"/>
        </w:rPr>
        <w:lastRenderedPageBreak/>
        <w:t>终成绩还算让大家满意。如果最后没有找到实习，也可以和这位教授申请在他的实验室实习，虽然没有工资，但也能学到一些东西。</w:t>
      </w:r>
      <w:r w:rsidR="00BB4E8E">
        <w:rPr>
          <w:rFonts w:hint="eastAsia"/>
        </w:rPr>
        <w:t>给分还不错</w:t>
      </w:r>
    </w:p>
    <w:p w:rsidR="00990FD6" w:rsidRDefault="00990FD6" w:rsidP="009E56B9">
      <w:pPr>
        <w:pStyle w:val="3"/>
      </w:pPr>
      <w:proofErr w:type="spellStart"/>
      <w:r>
        <w:rPr>
          <w:rFonts w:hint="eastAsia"/>
        </w:rPr>
        <w:t>Dynamische</w:t>
      </w:r>
      <w:proofErr w:type="spellEnd"/>
      <w:r>
        <w:t xml:space="preserve"> </w:t>
      </w:r>
      <w:proofErr w:type="spellStart"/>
      <w:r>
        <w:rPr>
          <w:rFonts w:hint="eastAsia"/>
        </w:rPr>
        <w:t>System</w:t>
      </w:r>
      <w:r w:rsidR="000C6A0D">
        <w:rPr>
          <w:rFonts w:hint="eastAsia"/>
        </w:rPr>
        <w:t>e</w:t>
      </w:r>
      <w:proofErr w:type="spellEnd"/>
    </w:p>
    <w:p w:rsidR="007F4803" w:rsidRDefault="007F4803">
      <w:r>
        <w:rPr>
          <w:rFonts w:hint="eastAsia"/>
        </w:rPr>
        <w:t>这门课的教授是Prof</w:t>
      </w:r>
      <w:r>
        <w:t>. Bruhm</w:t>
      </w:r>
      <w:r>
        <w:rPr>
          <w:rFonts w:hint="eastAsia"/>
        </w:rPr>
        <w:t>，一看就是一位学者。课程内容中包括实验，对于MATLAB的使用要求</w:t>
      </w:r>
      <w:r w:rsidR="00BB4E8E">
        <w:rPr>
          <w:rFonts w:hint="eastAsia"/>
        </w:rPr>
        <w:t>比较高，同时要用MATLAB控制一些机器。课程内容主要是国内自控一与自控二的内容，相对来讲不是很难。考试之前把各种题目刷一遍，通过考试不是很难。这门课允许同学们带四页A4纸的笔记（仅四面，考试时会挨个检查）。总之还是能学到很多东西的。</w:t>
      </w:r>
    </w:p>
    <w:p w:rsidR="00990FD6" w:rsidRDefault="00990FD6" w:rsidP="009E56B9">
      <w:pPr>
        <w:pStyle w:val="3"/>
      </w:pPr>
      <w:r>
        <w:rPr>
          <w:rFonts w:hint="eastAsia"/>
        </w:rPr>
        <w:t>Mess-</w:t>
      </w:r>
      <w:r>
        <w:t xml:space="preserve"> </w:t>
      </w:r>
      <w:r>
        <w:rPr>
          <w:rFonts w:hint="eastAsia"/>
        </w:rPr>
        <w:t>und</w:t>
      </w:r>
      <w:r>
        <w:t xml:space="preserve"> </w:t>
      </w:r>
      <w:proofErr w:type="spellStart"/>
      <w:r w:rsidR="000C6A0D">
        <w:rPr>
          <w:rFonts w:hint="eastAsia"/>
        </w:rPr>
        <w:t>Testverfahren</w:t>
      </w:r>
      <w:proofErr w:type="spellEnd"/>
    </w:p>
    <w:p w:rsidR="00BB4E8E" w:rsidRDefault="00BB4E8E">
      <w:r>
        <w:rPr>
          <w:rFonts w:hint="eastAsia"/>
        </w:rPr>
        <w:t>这门课的教授是Prof</w:t>
      </w:r>
      <w:r>
        <w:t>. Doll</w:t>
      </w:r>
      <w:r>
        <w:rPr>
          <w:rFonts w:hint="eastAsia"/>
        </w:rPr>
        <w:t>，经常穿着一件蓝色冲锋衣，给分很好。同时课程内容比较简单，上课认真记笔记，下课复习一下，一些过于高深的内容不用深究，课程中仅仅用于介绍。要多看例题，刷题。考试之间教授会带着大家做十几年前的真题，但是最后的题量会是十几年前真题的二倍。但是相对来讲课程内容不难，同学们在这门课上的计算能力又远超德国同学，最后拿到1.x的成绩很正常。</w:t>
      </w:r>
      <w:r w:rsidR="00DC51A7">
        <w:rPr>
          <w:rFonts w:hint="eastAsia"/>
        </w:rPr>
        <w:t>这门课的老师也很好，非常和蔼，前提是如果有问题一定要和他</w:t>
      </w:r>
      <w:r w:rsidR="009E56B9">
        <w:rPr>
          <w:rFonts w:hint="eastAsia"/>
        </w:rPr>
        <w:t>说。</w:t>
      </w:r>
    </w:p>
    <w:p w:rsidR="00990FD6" w:rsidRDefault="00990FD6" w:rsidP="009E56B9">
      <w:pPr>
        <w:pStyle w:val="3"/>
      </w:pPr>
      <w:r>
        <w:rPr>
          <w:rFonts w:hint="eastAsia"/>
        </w:rPr>
        <w:t>Deutsch</w:t>
      </w:r>
      <w:r w:rsidR="000C6A0D">
        <w:t xml:space="preserve"> </w:t>
      </w:r>
      <w:proofErr w:type="spellStart"/>
      <w:r w:rsidR="000C6A0D">
        <w:t>als</w:t>
      </w:r>
      <w:proofErr w:type="spellEnd"/>
      <w:r w:rsidR="000C6A0D">
        <w:t xml:space="preserve"> </w:t>
      </w:r>
      <w:proofErr w:type="spellStart"/>
      <w:r w:rsidR="000C6A0D">
        <w:t>Fremdsprache</w:t>
      </w:r>
      <w:proofErr w:type="spellEnd"/>
      <w:r w:rsidR="000C6A0D">
        <w:t xml:space="preserve"> </w:t>
      </w:r>
    </w:p>
    <w:p w:rsidR="00BB4E8E" w:rsidRDefault="00BB4E8E">
      <w:r>
        <w:rPr>
          <w:rFonts w:hint="eastAsia"/>
        </w:rPr>
        <w:t>这门课的老师是Frau</w:t>
      </w:r>
      <w:r>
        <w:t xml:space="preserve">. </w:t>
      </w:r>
      <w:proofErr w:type="spellStart"/>
      <w:r>
        <w:t>Tich</w:t>
      </w:r>
      <w:r>
        <w:rPr>
          <w:rFonts w:hint="eastAsia"/>
        </w:rPr>
        <w:t>ey</w:t>
      </w:r>
      <w:proofErr w:type="spellEnd"/>
      <w:r>
        <w:rPr>
          <w:rFonts w:hint="eastAsia"/>
        </w:rPr>
        <w:t>，这位老师总是生病导致有时我们就不用上课了。这门课是中德学生到这边必选的一门课，相对来讲德语水平差不多B2。但是我们最后的成绩极其不理想，虽然通过了考试，但相对之前的三门专业课差的比较多。可能是这门课的老师不认可我们的德语水平吧。</w:t>
      </w:r>
    </w:p>
    <w:p w:rsidR="00990FD6" w:rsidRDefault="00990FD6" w:rsidP="009E56B9">
      <w:pPr>
        <w:pStyle w:val="3"/>
      </w:pPr>
      <w:r>
        <w:rPr>
          <w:rFonts w:hint="eastAsia"/>
        </w:rPr>
        <w:t>BEC</w:t>
      </w:r>
    </w:p>
    <w:p w:rsidR="00BB4E8E" w:rsidRDefault="00BB4E8E">
      <w:r>
        <w:rPr>
          <w:rFonts w:hint="eastAsia"/>
        </w:rPr>
        <w:t>这门课的老师是Frau</w:t>
      </w:r>
      <w:r>
        <w:t xml:space="preserve">. </w:t>
      </w:r>
      <w:r w:rsidR="00D277C7">
        <w:t>S</w:t>
      </w:r>
      <w:r w:rsidR="00D277C7">
        <w:rPr>
          <w:rFonts w:hint="eastAsia"/>
        </w:rPr>
        <w:t>chubert，比较和蔼的一位老师，课程内容是商务英语，可以学习一些商务邮件的写法与一些专有的商务名词。这门课是一门选修课，由于其学分为5，我们只要选这一门就可以，否则还要选两门2分的选修（这边两门2分代表5分）。最后的成绩不理想，相对于之前三门专业课比较低，但通过了考试。</w:t>
      </w:r>
    </w:p>
    <w:p w:rsidR="000C6A0D" w:rsidRDefault="000C6A0D" w:rsidP="009E56B9">
      <w:pPr>
        <w:pStyle w:val="3"/>
      </w:pPr>
      <w:proofErr w:type="spellStart"/>
      <w:r>
        <w:rPr>
          <w:rFonts w:hint="eastAsia"/>
        </w:rPr>
        <w:t>Studienarbeit</w:t>
      </w:r>
      <w:proofErr w:type="spellEnd"/>
    </w:p>
    <w:p w:rsidR="00D277C7" w:rsidRDefault="00D277C7">
      <w:r>
        <w:rPr>
          <w:rFonts w:hint="eastAsia"/>
        </w:rPr>
        <w:t>这个部分不是一门课，要求同学们找学校的任意一位教授要到一个题目，或者参与一个项目作为自己的学期论文</w:t>
      </w:r>
      <w:r w:rsidR="00DC51A7">
        <w:rPr>
          <w:rFonts w:hint="eastAsia"/>
        </w:rPr>
        <w:t>。听我们上一届的学长说曾经有同学要到了整理文献的这种水题目，但是我们这届</w:t>
      </w:r>
      <w:r w:rsidR="009E56B9">
        <w:rPr>
          <w:rFonts w:hint="eastAsia"/>
        </w:rPr>
        <w:t>没有这样的运气，是找Frau. Windisch要了题目的列表然后自己联系的教授。建议同学们这次可以早些准备，我们的题目十一月底才拿到，那时学习已经开始紧张起来，最后到期末考试之后才结束，相对有点赶。</w:t>
      </w:r>
    </w:p>
    <w:p w:rsidR="00990FD6" w:rsidRDefault="00994E9B" w:rsidP="00C03282">
      <w:pPr>
        <w:pStyle w:val="1"/>
      </w:pPr>
      <w:r>
        <w:rPr>
          <w:rFonts w:hint="eastAsia"/>
        </w:rPr>
        <w:lastRenderedPageBreak/>
        <w:t>实习情况</w:t>
      </w:r>
    </w:p>
    <w:p w:rsidR="004325A0" w:rsidRDefault="00990FD6">
      <w:r>
        <w:rPr>
          <w:rFonts w:hint="eastAsia"/>
        </w:rPr>
        <w:t>说实话找实习这个问题比较看运气，有的同学</w:t>
      </w:r>
      <w:r w:rsidR="004325A0">
        <w:rPr>
          <w:rFonts w:hint="eastAsia"/>
        </w:rPr>
        <w:t>找实习的过程还算很顺利的</w:t>
      </w:r>
      <w:r w:rsidR="000C6A0D">
        <w:rPr>
          <w:rFonts w:hint="eastAsia"/>
        </w:rPr>
        <w:t>，一共投了20封简历，拿到三个面试，通过了两家公司</w:t>
      </w:r>
      <w:r w:rsidR="004325A0">
        <w:rPr>
          <w:rFonts w:hint="eastAsia"/>
        </w:rPr>
        <w:t>，在十一月中旬就定下来要在阿沙芬堡本地实习了</w:t>
      </w:r>
      <w:r w:rsidR="000C6A0D">
        <w:rPr>
          <w:rFonts w:hint="eastAsia"/>
        </w:rPr>
        <w:t>；</w:t>
      </w:r>
      <w:r>
        <w:rPr>
          <w:rFonts w:hint="eastAsia"/>
        </w:rPr>
        <w:t>有的同学投了200多封简历最后还是没有成功找到再公司的实习。但是有一个重大好消息就是可以再FH</w:t>
      </w:r>
      <w:r>
        <w:t>-Aschaffenburg</w:t>
      </w:r>
      <w:r>
        <w:rPr>
          <w:rFonts w:hint="eastAsia"/>
        </w:rPr>
        <w:t>中的实验室实习，缺憾就是没有工资。但前提是你一定要发邮件去问教授</w:t>
      </w:r>
      <w:r w:rsidR="004325A0">
        <w:rPr>
          <w:rFonts w:hint="eastAsia"/>
        </w:rPr>
        <w:t>，</w:t>
      </w:r>
      <w:r>
        <w:rPr>
          <w:rFonts w:hint="eastAsia"/>
        </w:rPr>
        <w:t>千万不要羞涩等等。在这边说什么都很直接。最终的实习情况是其中两个同学找到了在公司</w:t>
      </w:r>
      <w:r w:rsidR="000C6A0D">
        <w:rPr>
          <w:rFonts w:hint="eastAsia"/>
        </w:rPr>
        <w:t>并且与机电专业相关的实习岗位，另外两个同学在公司的实验室实习。听同学的介绍实验室实习并不无聊，</w:t>
      </w:r>
      <w:r w:rsidR="000C6A0D" w:rsidRPr="000C6A0D">
        <w:rPr>
          <w:rFonts w:hint="eastAsia"/>
        </w:rPr>
        <w:t>有很多设备可以学习，当然也更自由，你可以跟导师协商你想学的内容。实验室里也不像公司里会有一些与专业不相干的日常工作，所有的内容都是以一个个小项目进行。</w:t>
      </w:r>
      <w:r w:rsidR="000C6A0D">
        <w:rPr>
          <w:rFonts w:hint="eastAsia"/>
        </w:rPr>
        <w:t>四个人都在阿沙芬堡本地实习，也就</w:t>
      </w:r>
      <w:r w:rsidR="004325A0">
        <w:rPr>
          <w:rFonts w:hint="eastAsia"/>
        </w:rPr>
        <w:t>免去了</w:t>
      </w:r>
      <w:r w:rsidR="000C6A0D">
        <w:rPr>
          <w:rFonts w:hint="eastAsia"/>
        </w:rPr>
        <w:t>再次找房子和</w:t>
      </w:r>
      <w:r w:rsidR="004325A0">
        <w:rPr>
          <w:rFonts w:hint="eastAsia"/>
        </w:rPr>
        <w:t>带着一堆行李搬家的痛苦。</w:t>
      </w:r>
      <w:r w:rsidR="002E3CD1">
        <w:rPr>
          <w:rFonts w:hint="eastAsia"/>
        </w:rPr>
        <w:t>自己的运气还算不错，。</w:t>
      </w:r>
      <w:r w:rsidR="000C6A0D">
        <w:rPr>
          <w:rFonts w:hint="eastAsia"/>
        </w:rPr>
        <w:t>我们</w:t>
      </w:r>
      <w:r w:rsidR="002E3CD1">
        <w:rPr>
          <w:rFonts w:hint="eastAsia"/>
        </w:rPr>
        <w:t>的经验就是一定要早做准备，同时眼光不要只着眼于B</w:t>
      </w:r>
      <w:r w:rsidR="002E3CD1">
        <w:t>o</w:t>
      </w:r>
      <w:r w:rsidR="002E3CD1">
        <w:rPr>
          <w:rFonts w:hint="eastAsia"/>
        </w:rPr>
        <w:t>sch等大家耳熟能详的德国企业。在德国有很多制造型企业，大多为机床或者汽车工业的供</w:t>
      </w:r>
      <w:r w:rsidR="000C6A0D">
        <w:rPr>
          <w:rFonts w:hint="eastAsia"/>
        </w:rPr>
        <w:t>应商，同样拥有很高的科技水平，感觉可以多多了解，开拓自己的眼界。</w:t>
      </w:r>
    </w:p>
    <w:p w:rsidR="00994E9B" w:rsidRDefault="00994E9B">
      <w:r>
        <w:rPr>
          <w:rFonts w:hint="eastAsia"/>
        </w:rPr>
        <w:t>生活情况</w:t>
      </w:r>
    </w:p>
    <w:p w:rsidR="002E3CD1" w:rsidRDefault="002E3CD1">
      <w:r>
        <w:rPr>
          <w:rFonts w:hint="eastAsia"/>
        </w:rPr>
        <w:t>毕竟在国外，吃的东西肯定没有国内好，种类也非常少。如果想要吃的舒服点每天自己做饭肯定是免不了了。比如西红柿炒鸡蛋，炒青菜等等，偶尔也可以买一些肉自己炖。可以说这些都是被逼出来的，吃太多面包香肠真的容易上火，同时营养上也不会很平衡。</w:t>
      </w:r>
      <w:r w:rsidR="002C2CEE">
        <w:rPr>
          <w:rFonts w:hint="eastAsia"/>
        </w:rPr>
        <w:t>我和同学们都很想念中餐，于是也会找时间去旁边的法兰克福找找中餐馆。上次还吃到了肉夹馍，也是非常的感动。</w:t>
      </w:r>
    </w:p>
    <w:p w:rsidR="00994E9B" w:rsidRDefault="00994E9B" w:rsidP="009E56B9">
      <w:pPr>
        <w:pStyle w:val="1"/>
      </w:pPr>
      <w:r>
        <w:rPr>
          <w:rFonts w:hint="eastAsia"/>
        </w:rPr>
        <w:t>遇到的困难</w:t>
      </w:r>
    </w:p>
    <w:p w:rsidR="000C6A0D" w:rsidRDefault="002C2CEE">
      <w:r>
        <w:rPr>
          <w:rFonts w:hint="eastAsia"/>
        </w:rPr>
        <w:t>大的困难基本没有，主要是来</w:t>
      </w:r>
      <w:r w:rsidR="009E56B9">
        <w:rPr>
          <w:rFonts w:hint="eastAsia"/>
        </w:rPr>
        <w:t>自</w:t>
      </w:r>
    </w:p>
    <w:p w:rsidR="002C2CEE" w:rsidRDefault="009E56B9" w:rsidP="000C6A0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自己内心的波动</w:t>
      </w:r>
      <w:r w:rsidR="002C2CEE">
        <w:rPr>
          <w:rFonts w:hint="eastAsia"/>
        </w:rPr>
        <w:t>。刚到德国时不是很适应，同时语言不通，非常想念国内上海那种大城市的方便生活。对比之下，阿沙芬堡似乎没有一点符合我的要求。但是半年之后自己也学会了适应这种生活，这个小城还算温馨，各种功能也是一应俱全，同时这里也是德国较为富裕的城镇，生活起来相对来讲还算不错。自己也在调整自己的心态，积极面对挑战。</w:t>
      </w:r>
    </w:p>
    <w:p w:rsidR="000C6A0D" w:rsidRDefault="000C6A0D" w:rsidP="000C6A0D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学习上：专业词汇多，老师讲课速度快，实验阅读材料以及准备工作多且繁琐。如果考前下些功夫，通过考试对于中德学子来说并不是难事，但总觉得实验期间欠缺参与度，溜走了很多有用的知识与经验。还需磨练德语。另外如上文提到的学期中期才拿到项目题目，导致随后课业压力加大，也是第一学期客服的难题之一。</w:t>
      </w:r>
    </w:p>
    <w:p w:rsidR="000C6A0D" w:rsidRDefault="000C6A0D" w:rsidP="000C6A0D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实习需要的签证延长：与慕尼黑</w:t>
      </w:r>
      <w:bookmarkStart w:id="0" w:name="_GoBack"/>
      <w:bookmarkEnd w:id="0"/>
      <w:r>
        <w:rPr>
          <w:rFonts w:hint="eastAsia"/>
        </w:rPr>
        <w:t>、柏林等城市政府部门办事效率高、周期短不同，在阿沙芬堡办理延长签证费时费力。市政厅相关工作人员先是对我们持有的半年签证表示疑惑，认为这是上海出入境管理局方面不按套路出牌，之后办事过程也相对冗长。</w:t>
      </w:r>
    </w:p>
    <w:p w:rsidR="00994E9B" w:rsidRDefault="00994E9B" w:rsidP="00C03282">
      <w:pPr>
        <w:pStyle w:val="1"/>
      </w:pPr>
      <w:r>
        <w:rPr>
          <w:rFonts w:hint="eastAsia"/>
        </w:rPr>
        <w:t>自己的状态</w:t>
      </w:r>
    </w:p>
    <w:p w:rsidR="002C2CEE" w:rsidRDefault="002C2CEE">
      <w:r>
        <w:rPr>
          <w:rFonts w:hint="eastAsia"/>
        </w:rPr>
        <w:t>现在自己的状态处于家里，公司与超市的循环之中。每天下班之后，即使在公司没有什么事</w:t>
      </w:r>
      <w:r>
        <w:rPr>
          <w:rFonts w:hint="eastAsia"/>
        </w:rPr>
        <w:lastRenderedPageBreak/>
        <w:t>坐了一天也会感觉非常的累。幸好公司有食堂，每天的早饭与午饭我可以吃的从容些，晚饭有时会随便一点。每天5：50起床坐车去上班，也算理解了父母每天的辛劳，知道了薪酬的来之不易。</w:t>
      </w:r>
    </w:p>
    <w:p w:rsidR="00994E9B" w:rsidRDefault="00994E9B" w:rsidP="009E56B9">
      <w:pPr>
        <w:pStyle w:val="1"/>
      </w:pPr>
      <w:r>
        <w:rPr>
          <w:rFonts w:hint="eastAsia"/>
        </w:rPr>
        <w:t>近期的计划与未来的目标</w:t>
      </w:r>
    </w:p>
    <w:p w:rsidR="005A5B00" w:rsidRDefault="005A5B00">
      <w:r>
        <w:rPr>
          <w:rFonts w:hint="eastAsia"/>
        </w:rPr>
        <w:t>在实习期间我会找学校的某位教授预定一个毕业论文的题目，希望可以在暑假期间顺利毕业。同时研究生的申请就要开始，自己也要开始准备</w:t>
      </w:r>
      <w:r w:rsidR="009E56B9">
        <w:rPr>
          <w:rFonts w:hint="eastAsia"/>
        </w:rPr>
        <w:t>。</w:t>
      </w:r>
    </w:p>
    <w:sectPr w:rsidR="005A5B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0C1A46"/>
    <w:multiLevelType w:val="hybridMultilevel"/>
    <w:tmpl w:val="C5D4049A"/>
    <w:lvl w:ilvl="0" w:tplc="E974B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E9B"/>
    <w:rsid w:val="000C6A0D"/>
    <w:rsid w:val="002C2CEE"/>
    <w:rsid w:val="002E3CD1"/>
    <w:rsid w:val="002F5920"/>
    <w:rsid w:val="00370D4D"/>
    <w:rsid w:val="00415400"/>
    <w:rsid w:val="004325A0"/>
    <w:rsid w:val="00443AC0"/>
    <w:rsid w:val="00517787"/>
    <w:rsid w:val="005A5B00"/>
    <w:rsid w:val="006D70F2"/>
    <w:rsid w:val="007F4803"/>
    <w:rsid w:val="008220AB"/>
    <w:rsid w:val="00990FD6"/>
    <w:rsid w:val="00994E9B"/>
    <w:rsid w:val="009E56B9"/>
    <w:rsid w:val="00BB4E8E"/>
    <w:rsid w:val="00C03282"/>
    <w:rsid w:val="00CA4161"/>
    <w:rsid w:val="00D01ABA"/>
    <w:rsid w:val="00D277C7"/>
    <w:rsid w:val="00D80878"/>
    <w:rsid w:val="00DC51A7"/>
    <w:rsid w:val="00EA5F7A"/>
    <w:rsid w:val="00F3393B"/>
    <w:rsid w:val="00FB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DD3C83-27BA-4035-B292-F24BB0F2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E56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E56B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E56B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A0D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9E56B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E56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9E56B9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羲和</dc:creator>
  <cp:keywords/>
  <dc:description/>
  <cp:lastModifiedBy>羲和</cp:lastModifiedBy>
  <cp:revision>8</cp:revision>
  <dcterms:created xsi:type="dcterms:W3CDTF">2017-03-20T11:23:00Z</dcterms:created>
  <dcterms:modified xsi:type="dcterms:W3CDTF">2017-03-21T15:01:00Z</dcterms:modified>
</cp:coreProperties>
</file>